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08" w:rsidRPr="00D12813" w:rsidRDefault="00D12813" w:rsidP="00D128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813">
        <w:rPr>
          <w:rFonts w:ascii="Times New Roman" w:hAnsi="Times New Roman" w:cs="Times New Roman"/>
          <w:b/>
          <w:sz w:val="24"/>
          <w:szCs w:val="24"/>
        </w:rPr>
        <w:t>Темы проектов по ОБЖ</w:t>
      </w:r>
      <w:r w:rsidR="005D54D5">
        <w:rPr>
          <w:rFonts w:ascii="Times New Roman" w:hAnsi="Times New Roman" w:cs="Times New Roman"/>
          <w:b/>
          <w:sz w:val="24"/>
          <w:szCs w:val="24"/>
        </w:rPr>
        <w:t xml:space="preserve"> (8,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5D54D5">
        <w:rPr>
          <w:rFonts w:ascii="Times New Roman" w:hAnsi="Times New Roman" w:cs="Times New Roman"/>
          <w:b/>
          <w:sz w:val="24"/>
          <w:szCs w:val="24"/>
        </w:rPr>
        <w:t>,10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класс)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Как я отдыхаю с пользой.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 xml:space="preserve">Курение. Что это? 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Комплекс мер по восстановлению экосистемы после ЧС техногенного характера.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Лидеры с нами - о тех, кто выбрал ЗОЖ.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Методика оценки возможного ущерба на примере одного жизненно важного объекта.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Нарушение экологического равновесия в нашем городе.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Опасности в горах.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Первая помощь при обморожении.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Первая помощь при повреждениях скелета.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Последствия катастрофы на Чернобыльской АЭС.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Последствия экологических катастроф - как они влияют на нас.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Правила поведения при радиационных авариях.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Причины бросить курить.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Причины дорожно - транспортных происшествий и травматизма людей.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Репродуктивное здоровье - будущее моих детей.</w:t>
      </w:r>
    </w:p>
    <w:p w:rsidR="00D12813" w:rsidRDefault="00D12813" w:rsidP="00D1281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2813">
        <w:rPr>
          <w:rFonts w:ascii="Times New Roman" w:hAnsi="Times New Roman" w:cs="Times New Roman"/>
          <w:sz w:val="24"/>
          <w:szCs w:val="24"/>
        </w:rPr>
        <w:t>Эвакуация из здания - организация и типичные ошибки.</w:t>
      </w:r>
    </w:p>
    <w:p w:rsidR="00D12813" w:rsidRPr="00D12813" w:rsidRDefault="00D12813" w:rsidP="00E45675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sectPr w:rsidR="00D12813" w:rsidRPr="00D12813" w:rsidSect="00111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A4E7D"/>
    <w:multiLevelType w:val="hybridMultilevel"/>
    <w:tmpl w:val="02D4F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9339A"/>
    <w:multiLevelType w:val="hybridMultilevel"/>
    <w:tmpl w:val="C5D641EE"/>
    <w:lvl w:ilvl="0" w:tplc="8DF80E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2813"/>
    <w:rsid w:val="00111F08"/>
    <w:rsid w:val="005D54D5"/>
    <w:rsid w:val="00B032B8"/>
    <w:rsid w:val="00D12813"/>
    <w:rsid w:val="00E4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2019-10-20T18:00:00Z</dcterms:created>
  <dcterms:modified xsi:type="dcterms:W3CDTF">2021-03-23T07:00:00Z</dcterms:modified>
</cp:coreProperties>
</file>